
<file path=[Content_Types].xml><?xml version="1.0" encoding="utf-8"?>
<Types xmlns="http://schemas.openxmlformats.org/package/2006/content-types" xmlns:w16cex="http://schemas.microsoft.com/office/word/2018/wordml/cex" xmlns:w16sdtfl="http://schemas.microsoft.com/office/word/2024/wordml/sdtformatlock" xmlns:w16sdtdh="http://schemas.microsoft.com/office/word/2020/wordml/sdtdatahash" xmlns:wp14="http://schemas.microsoft.com/office/word/2010/wordprocessingDrawing" xmlns:w16="http://schemas.microsoft.com/office/word/2018/wordml" xmlns:w16du="http://schemas.microsoft.com/office/word/2023/wordml/word16du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11.5.7 (Apache licensed) using REFERENCE JAXB in Eclipse Adoptium Java 25.0.1 on Linux -->
    <w:p w14:paraId="02CE93B6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Здравствуйте!</w:t>
      </w:r>
    </w:p>
    <w:p w14:paraId="4A054CF6" w14:textId="77777777">
      <w:r>
        <w:t xml:space="preserve">Во вложении договор и заявка на подбор, ознакомьтесь с ними. Необходимо внимательно проверить все реквизиты, распечатать договор и заявку, подписать все страницы и выслать сканом обратно на этот ящик. А также отправить предоплату на счёт ООО "Джапан-Трейд"  (реквизиты указаны в договоре). После получения предоплаты приступаем к поиску. Заявка является частью договора, в ней указываются стоимость техники во Владивостоке со всеми расходами, год, марка, модель и другие параметры, а так же заполните поле «Дополнительно» если есть какие-то дополнительные пожелания, на основании всех этих параметров будет происходить подбор и покупка техники.</w:t>
      </w:r>
    </w:p>
    <w:p w14:paraId="48665AC7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Важно.</w:t>
      </w:r>
    </w:p>
    <w:p w14:paraId="19B553DF" w14:textId="21083CB4">
      <w:r>
        <w:t xml:space="preserve">Назначение платежа СТРОГО:</w:t>
      </w:r>
      <w:r>
        <w:rPr>
          <w:b/>
        </w:rPr>
        <w:t xml:space="preserve"> «Оплата по договору № D-2025-001 от 10.11.2025. Без НДС».</w:t>
      </w:r>
      <w:r>
        <w:t xml:space="preserve"> Иное назначение или внесение изменений и дополнений недопустимо.</w:t>
      </w:r>
    </w:p>
    <w:p w14:paraId="5C5F41BD" w14:textId="77777777">
      <w:r>
        <w:t>Все оплаты по договору, осуществляемые на счет ООО "Джапан-Трейд", должны поступать исключительно от лица, заключившего данный договор и указанного в договоре в качестве Принципала.</w:t>
      </w:r>
    </w:p>
    <w:p w14:paraId="4D69E48C" w14:textId="77777777">
      <w:r>
        <w:t>Запрещается перевод средств на счет ООО "Джапан-Трейд" с помощью «Почты России». Допускаются исключительно банковские переводы.</w:t>
      </w:r>
    </w:p>
    <w:p w14:paraId="7271B67C" w14:textId="77777777"/>
    <w:p w14:paraId="0F7294E8" w14:textId="77777777">
      <w:r>
        <w:t>К письму прикреплены:</w:t>
      </w:r>
    </w:p>
    <w:p w14:paraId="39C74473" w14:textId="77777777">
      <w:r>
        <w:t xml:space="preserve">1. Договор в формате </w:t>
      </w:r>
      <w:r>
        <w:rPr>
          <w:lang w:val="en-US"/>
        </w:rPr>
        <w:t>PDF</w:t>
      </w:r>
      <w:r>
        <w:t>.</w:t>
      </w:r>
    </w:p>
    <w:p w14:paraId="2C99C426" w14:textId="77777777">
      <w:r>
        <w:t>2. Заявка на подбор техники.</w:t>
      </w:r>
    </w:p>
    <w:p w14:paraId="2206AD83" w14:textId="77777777"/>
    <w:p w14:paraId="753B4DE8" w14:textId="77777777">
      <w:r>
        <w:t>По всем вопросам просьба обращаться к менеджерам нашей компании.</w:t>
      </w:r>
    </w:p>
    <w:p w14:paraId="7F28BCE1" w14:textId="5FF0CD63">
      <w:r>
        <w:t xml:space="preserve">С уважением, </w:t>
      </w:r>
      <w:r>
        <w:rPr>
          <w:lang w:val="en-US"/>
        </w:rPr>
        <w:t>$</w:t>
      </w:r>
      <w:r>
        <w:t>{employee}</w:t>
      </w:r>
    </w:p>
    <w:p w14:paraId="58E310D4" w14:textId="77777777">
      <w:r>
        <w:t>менеджер по работе с клиентами,</w:t>
      </w:r>
    </w:p>
    <w:p w14:paraId="1A09700E" w14:textId="77777777">
      <w:r>
        <w:t>группа компаний "ЯПОНИЯ-ТРЕЙД"</w:t>
      </w:r>
    </w:p>
    <w:p w14:paraId="771C9728" w14:textId="77777777">
      <w:r>
        <w:t>г.Владивосток, ул.Кирова, 45.</w:t>
      </w:r>
    </w:p>
    <w:p w14:paraId="1EDFE413" w14:textId="77777777">
      <w:r>
        <w:t>Телефон:  8-423-206-03-03</w:t>
      </w:r>
    </w:p>
    <w:p w14:paraId="0E3D8133" w14:textId="77777777">
      <w:r>
        <w:rPr>
          <w:lang w:val="en-US"/>
        </w:rPr>
        <w:t>WhatsApp</w:t>
      </w:r>
      <w:r>
        <w:t xml:space="preserve">: 8 902 505 00 92</w:t>
      </w:r>
    </w:p>
    <w:p w14:paraId="6892424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5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5A"/>
    <w:rsid w:val="00016A46"/>
    <w:rsid w:val="0025385A"/>
    <w:rsid w:val="00520A69"/>
    <w:rsid w:val="00533C52"/>
    <w:rsid w:val="00593A84"/>
    <w:rsid w:val="007E5BE7"/>
    <w:rsid w:val="00805726"/>
    <w:rsid w:val="009D4E01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0D9E3D4"/>
  <w15:docId w15:val="{0AB95AAC-8105-4DEE-AA69-67E440A736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216</properties:Words>
  <properties:Characters>1237</properties:Characters>
  <properties:Lines>10</properties:Lines>
  <properties:Paragraphs>2</properties:Paragraphs>
  <properties:TotalTime>65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2020-09-29T12:48:00Z</dcterms:created>
  <dc:creator>User</dc:creator>
  <dc:description/>
  <cp:keywords/>
  <cp:lastModifiedBy>Ярослав Насонов</cp:lastModifiedBy>
  <dcterms:modified xmlns:xsi="http://www.w3.org/2001/XMLSchema-instance" xsi:type="dcterms:W3CDTF">2025-11-27T05:44:00Z</dcterms:modified>
  <cp:revision>3</cp:revision>
  <dc:subject/>
  <dc:title/>
</cp:coreProperties>
</file>